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F605" w14:textId="77777777" w:rsidR="005B4156" w:rsidRDefault="005B4156" w:rsidP="005B4156">
      <w:pPr>
        <w:pStyle w:val="NoSpacing"/>
      </w:pPr>
    </w:p>
    <w:p w14:paraId="4BE9E1A0" w14:textId="77777777" w:rsidR="005B4156" w:rsidRDefault="005B4156" w:rsidP="005B4156">
      <w:pPr>
        <w:pStyle w:val="NoSpacing"/>
        <w:jc w:val="right"/>
      </w:pPr>
      <w:r>
        <w:t>2.pielikums</w:t>
      </w:r>
    </w:p>
    <w:p w14:paraId="66819FB9" w14:textId="77777777" w:rsidR="005B4156" w:rsidRDefault="005B4156" w:rsidP="005B4156">
      <w:pPr>
        <w:pStyle w:val="NoSpacing"/>
        <w:jc w:val="right"/>
      </w:pPr>
      <w:r>
        <w:t xml:space="preserve">Jelgavas novada pašvaldības 2022. gada 27.aprīļa </w:t>
      </w:r>
    </w:p>
    <w:p w14:paraId="15D96BEE" w14:textId="77777777" w:rsidR="005B4156" w:rsidRDefault="005B4156" w:rsidP="005B4156">
      <w:pPr>
        <w:pStyle w:val="NoSpacing"/>
        <w:jc w:val="right"/>
      </w:pPr>
      <w:r>
        <w:t>saistošajiem noteikumiem Nr. 14</w:t>
      </w:r>
    </w:p>
    <w:p w14:paraId="510E3644" w14:textId="77777777" w:rsidR="005B4156" w:rsidRPr="00954250" w:rsidRDefault="005B4156" w:rsidP="005B4156">
      <w:pPr>
        <w:pStyle w:val="Title"/>
        <w:widowControl w:val="0"/>
        <w:rPr>
          <w:b w:val="0"/>
          <w:bCs w:val="0"/>
          <w:caps/>
          <w:sz w:val="36"/>
          <w:szCs w:val="36"/>
        </w:rPr>
      </w:pPr>
    </w:p>
    <w:p w14:paraId="2944C05F" w14:textId="77777777" w:rsidR="005B4156" w:rsidRPr="00687F63" w:rsidRDefault="005B4156" w:rsidP="005B4156">
      <w:pPr>
        <w:pStyle w:val="Title"/>
        <w:widowControl w:val="0"/>
        <w:rPr>
          <w:caps/>
          <w:sz w:val="24"/>
          <w:szCs w:val="24"/>
        </w:rPr>
      </w:pPr>
      <w:r w:rsidRPr="00687F63">
        <w:rPr>
          <w:caps/>
          <w:sz w:val="24"/>
          <w:szCs w:val="24"/>
        </w:rPr>
        <w:t>Neformālās izglītības programma</w:t>
      </w:r>
    </w:p>
    <w:p w14:paraId="4D94C50B" w14:textId="77777777" w:rsidR="005B4156" w:rsidRPr="00687F63" w:rsidRDefault="005B4156" w:rsidP="005B4156">
      <w:pPr>
        <w:pStyle w:val="Title"/>
        <w:widowControl w:val="0"/>
        <w:rPr>
          <w:caps/>
          <w:sz w:val="24"/>
          <w:szCs w:val="24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625"/>
        <w:gridCol w:w="2470"/>
        <w:gridCol w:w="2115"/>
      </w:tblGrid>
      <w:tr w:rsidR="005B4156" w:rsidRPr="00687F63" w14:paraId="4F8DBECB" w14:textId="77777777" w:rsidTr="007C32D1">
        <w:tc>
          <w:tcPr>
            <w:tcW w:w="9498" w:type="dxa"/>
            <w:gridSpan w:val="4"/>
            <w:shd w:val="clear" w:color="auto" w:fill="D9D9D9"/>
          </w:tcPr>
          <w:p w14:paraId="5F580A3D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nosaukums</w:t>
            </w:r>
          </w:p>
        </w:tc>
      </w:tr>
      <w:tr w:rsidR="005B4156" w:rsidRPr="00687F63" w14:paraId="34761EF0" w14:textId="77777777" w:rsidTr="007C32D1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BDD5C86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46332DF0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01267F8E" w14:textId="77777777" w:rsidTr="007C32D1">
        <w:tc>
          <w:tcPr>
            <w:tcW w:w="9498" w:type="dxa"/>
            <w:gridSpan w:val="4"/>
            <w:shd w:val="clear" w:color="auto" w:fill="D9D9D9"/>
          </w:tcPr>
          <w:p w14:paraId="328DB35B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 xml:space="preserve">Programmas apjoms </w:t>
            </w:r>
            <w:r w:rsidRPr="00687F63">
              <w:rPr>
                <w:b w:val="0"/>
                <w:i/>
                <w:sz w:val="24"/>
                <w:szCs w:val="24"/>
              </w:rPr>
              <w:t>(stundu skaits)</w:t>
            </w:r>
          </w:p>
        </w:tc>
      </w:tr>
      <w:tr w:rsidR="005B4156" w:rsidRPr="00687F63" w14:paraId="32415ECC" w14:textId="77777777" w:rsidTr="007C32D1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3CF827BA" w14:textId="77777777" w:rsidR="005B4156" w:rsidRPr="00687F63" w:rsidRDefault="005B4156" w:rsidP="007C32D1">
            <w:pPr>
              <w:pStyle w:val="Title"/>
              <w:widowControl w:val="0"/>
              <w:ind w:left="720"/>
              <w:jc w:val="left"/>
              <w:rPr>
                <w:sz w:val="24"/>
                <w:szCs w:val="24"/>
              </w:rPr>
            </w:pPr>
          </w:p>
          <w:p w14:paraId="1718ECCE" w14:textId="77777777" w:rsidR="005B4156" w:rsidRPr="00687F63" w:rsidRDefault="005B4156" w:rsidP="007C32D1">
            <w:pPr>
              <w:pStyle w:val="Title"/>
              <w:widowControl w:val="0"/>
              <w:ind w:left="720"/>
              <w:jc w:val="left"/>
              <w:rPr>
                <w:sz w:val="24"/>
                <w:szCs w:val="24"/>
              </w:rPr>
            </w:pPr>
          </w:p>
        </w:tc>
      </w:tr>
      <w:tr w:rsidR="005B4156" w:rsidRPr="00687F63" w14:paraId="441F19A2" w14:textId="77777777" w:rsidTr="007C32D1">
        <w:tc>
          <w:tcPr>
            <w:tcW w:w="9498" w:type="dxa"/>
            <w:gridSpan w:val="4"/>
            <w:shd w:val="clear" w:color="auto" w:fill="D9D9D9"/>
          </w:tcPr>
          <w:p w14:paraId="10DE8849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īstenošanas mērķi</w:t>
            </w:r>
          </w:p>
        </w:tc>
      </w:tr>
      <w:tr w:rsidR="005B4156" w:rsidRPr="00687F63" w14:paraId="1B95B490" w14:textId="77777777" w:rsidTr="007C32D1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78272FC5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12608331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08354EF2" w14:textId="77777777" w:rsidTr="007C32D1">
        <w:tc>
          <w:tcPr>
            <w:tcW w:w="9498" w:type="dxa"/>
            <w:gridSpan w:val="4"/>
            <w:shd w:val="clear" w:color="auto" w:fill="D9D9D9"/>
          </w:tcPr>
          <w:p w14:paraId="593CAFE8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īstenošanas uzdevumi</w:t>
            </w:r>
          </w:p>
        </w:tc>
      </w:tr>
      <w:tr w:rsidR="005B4156" w:rsidRPr="00687F63" w14:paraId="23F3C541" w14:textId="77777777" w:rsidTr="007C32D1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0225077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3F75A1B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1EC919E9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791B2CC0" w14:textId="77777777" w:rsidTr="007C32D1">
        <w:tc>
          <w:tcPr>
            <w:tcW w:w="9498" w:type="dxa"/>
            <w:gridSpan w:val="4"/>
            <w:shd w:val="clear" w:color="auto" w:fill="D9D9D9"/>
          </w:tcPr>
          <w:p w14:paraId="59E31EA3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mērķauditorija</w:t>
            </w:r>
          </w:p>
        </w:tc>
      </w:tr>
      <w:tr w:rsidR="005B4156" w:rsidRPr="00687F63" w14:paraId="2C468BCE" w14:textId="77777777" w:rsidTr="007C32D1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2290C447" w14:textId="77777777" w:rsidR="005B4156" w:rsidRPr="00687F63" w:rsidRDefault="005B4156" w:rsidP="007C32D1">
            <w:pPr>
              <w:pStyle w:val="Title"/>
              <w:widowControl w:val="0"/>
              <w:ind w:left="720"/>
              <w:jc w:val="left"/>
              <w:rPr>
                <w:sz w:val="24"/>
                <w:szCs w:val="24"/>
              </w:rPr>
            </w:pPr>
          </w:p>
          <w:p w14:paraId="26C69B75" w14:textId="77777777" w:rsidR="005B4156" w:rsidRPr="00687F63" w:rsidRDefault="005B4156" w:rsidP="007C32D1">
            <w:pPr>
              <w:pStyle w:val="Title"/>
              <w:widowControl w:val="0"/>
              <w:ind w:left="720"/>
              <w:jc w:val="left"/>
              <w:rPr>
                <w:sz w:val="24"/>
                <w:szCs w:val="24"/>
              </w:rPr>
            </w:pPr>
          </w:p>
        </w:tc>
      </w:tr>
      <w:tr w:rsidR="005B4156" w:rsidRPr="00687F63" w14:paraId="454A7CBC" w14:textId="77777777" w:rsidTr="007C32D1">
        <w:tc>
          <w:tcPr>
            <w:tcW w:w="9498" w:type="dxa"/>
            <w:gridSpan w:val="4"/>
            <w:shd w:val="clear" w:color="auto" w:fill="D9D9D9"/>
          </w:tcPr>
          <w:p w14:paraId="296E2F6F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īstenošanas tematiskais plānojums</w:t>
            </w:r>
          </w:p>
          <w:p w14:paraId="031E87C0" w14:textId="77777777" w:rsidR="005B4156" w:rsidRPr="00687F63" w:rsidRDefault="005B4156" w:rsidP="007C32D1">
            <w:pPr>
              <w:pStyle w:val="Title"/>
              <w:widowControl w:val="0"/>
              <w:ind w:left="720"/>
              <w:jc w:val="left"/>
              <w:rPr>
                <w:sz w:val="24"/>
                <w:szCs w:val="24"/>
              </w:rPr>
            </w:pPr>
            <w:r w:rsidRPr="00687F63">
              <w:rPr>
                <w:b w:val="0"/>
                <w:i/>
                <w:sz w:val="24"/>
                <w:szCs w:val="24"/>
              </w:rPr>
              <w:t xml:space="preserve"> (ja nepieciešams, rindas var kopēt klāt vai dzēst)</w:t>
            </w:r>
          </w:p>
        </w:tc>
      </w:tr>
      <w:tr w:rsidR="005B4156" w:rsidRPr="00687F63" w14:paraId="0273E22E" w14:textId="77777777" w:rsidTr="007C32D1">
        <w:tc>
          <w:tcPr>
            <w:tcW w:w="2288" w:type="dxa"/>
          </w:tcPr>
          <w:p w14:paraId="55A003AD" w14:textId="77777777" w:rsidR="005B4156" w:rsidRPr="00687F63" w:rsidRDefault="005B4156" w:rsidP="007C32D1">
            <w:pPr>
              <w:pStyle w:val="Title"/>
              <w:widowControl w:val="0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Mēnesis</w:t>
            </w:r>
          </w:p>
        </w:tc>
        <w:tc>
          <w:tcPr>
            <w:tcW w:w="2625" w:type="dxa"/>
          </w:tcPr>
          <w:p w14:paraId="76B9EA59" w14:textId="77777777" w:rsidR="005B4156" w:rsidRPr="00687F63" w:rsidRDefault="005B4156" w:rsidP="007C32D1">
            <w:pPr>
              <w:pStyle w:val="Title"/>
              <w:widowControl w:val="0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Tēma</w:t>
            </w:r>
          </w:p>
        </w:tc>
        <w:tc>
          <w:tcPr>
            <w:tcW w:w="2470" w:type="dxa"/>
          </w:tcPr>
          <w:p w14:paraId="556044C1" w14:textId="77777777" w:rsidR="005B4156" w:rsidRPr="00687F63" w:rsidRDefault="005B4156" w:rsidP="007C32D1">
            <w:pPr>
              <w:pStyle w:val="Title"/>
              <w:widowControl w:val="0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Lektors</w:t>
            </w:r>
          </w:p>
        </w:tc>
        <w:tc>
          <w:tcPr>
            <w:tcW w:w="2115" w:type="dxa"/>
          </w:tcPr>
          <w:p w14:paraId="693A73A8" w14:textId="77777777" w:rsidR="005B4156" w:rsidRPr="00687F63" w:rsidRDefault="005B4156" w:rsidP="007C32D1">
            <w:pPr>
              <w:pStyle w:val="Title"/>
              <w:widowControl w:val="0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Stundu skaits</w:t>
            </w:r>
          </w:p>
        </w:tc>
      </w:tr>
      <w:tr w:rsidR="005B4156" w:rsidRPr="00687F63" w14:paraId="1D0AE05A" w14:textId="77777777" w:rsidTr="007C32D1">
        <w:tc>
          <w:tcPr>
            <w:tcW w:w="2288" w:type="dxa"/>
          </w:tcPr>
          <w:p w14:paraId="32B8B2A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2A9EC55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BDC76E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3CA903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31ACC3A6" w14:textId="77777777" w:rsidTr="007C32D1">
        <w:tc>
          <w:tcPr>
            <w:tcW w:w="2288" w:type="dxa"/>
          </w:tcPr>
          <w:p w14:paraId="454D9EC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DD14070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FA1E419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0B88400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4A4EDDC5" w14:textId="77777777" w:rsidTr="007C32D1">
        <w:tc>
          <w:tcPr>
            <w:tcW w:w="2288" w:type="dxa"/>
          </w:tcPr>
          <w:p w14:paraId="4BDA945D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1B7AA48E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4B079D39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E27720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668932EC" w14:textId="77777777" w:rsidTr="007C32D1">
        <w:tc>
          <w:tcPr>
            <w:tcW w:w="2288" w:type="dxa"/>
          </w:tcPr>
          <w:p w14:paraId="4E9EBD6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AD44B3E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D575FE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C077E69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3073F493" w14:textId="77777777" w:rsidTr="007C32D1">
        <w:tc>
          <w:tcPr>
            <w:tcW w:w="2288" w:type="dxa"/>
          </w:tcPr>
          <w:p w14:paraId="38736B17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3EE025A6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811386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7ADC53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24FFB1D5" w14:textId="77777777" w:rsidTr="007C32D1">
        <w:tc>
          <w:tcPr>
            <w:tcW w:w="2288" w:type="dxa"/>
          </w:tcPr>
          <w:p w14:paraId="6B7A6F36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53095337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7CA54B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8202A3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31F34759" w14:textId="77777777" w:rsidTr="007C32D1">
        <w:tc>
          <w:tcPr>
            <w:tcW w:w="2288" w:type="dxa"/>
          </w:tcPr>
          <w:p w14:paraId="005600E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E6DBDE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31AA61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063063E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519915DB" w14:textId="77777777" w:rsidTr="007C32D1">
        <w:tc>
          <w:tcPr>
            <w:tcW w:w="2288" w:type="dxa"/>
          </w:tcPr>
          <w:p w14:paraId="5D04FE77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3A312F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421B719C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1E24C62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1EA0BEF9" w14:textId="77777777" w:rsidTr="007C32D1">
        <w:tc>
          <w:tcPr>
            <w:tcW w:w="2288" w:type="dxa"/>
          </w:tcPr>
          <w:p w14:paraId="78E84C9F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2D0565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0D8D14B6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8603A12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06512FD9" w14:textId="77777777" w:rsidTr="007C32D1">
        <w:tc>
          <w:tcPr>
            <w:tcW w:w="2288" w:type="dxa"/>
          </w:tcPr>
          <w:p w14:paraId="17CB28CE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67E93236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838377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FB538CF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15B09424" w14:textId="77777777" w:rsidTr="007C32D1">
        <w:tc>
          <w:tcPr>
            <w:tcW w:w="2288" w:type="dxa"/>
          </w:tcPr>
          <w:p w14:paraId="73A558B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9497039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01630B69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FB9604F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6D133F99" w14:textId="77777777" w:rsidTr="007C32D1">
        <w:tc>
          <w:tcPr>
            <w:tcW w:w="2288" w:type="dxa"/>
          </w:tcPr>
          <w:p w14:paraId="322FD510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00D9230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3AE314D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CA6262C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199086E8" w14:textId="77777777" w:rsidTr="007C32D1">
        <w:tc>
          <w:tcPr>
            <w:tcW w:w="2288" w:type="dxa"/>
          </w:tcPr>
          <w:p w14:paraId="167BB3B7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2AA32F2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67141FB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1FD32BE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0B2FB670" w14:textId="77777777" w:rsidTr="007C32D1">
        <w:tc>
          <w:tcPr>
            <w:tcW w:w="2288" w:type="dxa"/>
          </w:tcPr>
          <w:p w14:paraId="58942AB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47370C9D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5EBB8FB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F2435C5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4660ABC8" w14:textId="77777777" w:rsidTr="007C32D1">
        <w:tc>
          <w:tcPr>
            <w:tcW w:w="2288" w:type="dxa"/>
          </w:tcPr>
          <w:p w14:paraId="4076A16E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21BE263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2C8B93F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9777218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4327054C" w14:textId="77777777" w:rsidTr="007C32D1">
        <w:tc>
          <w:tcPr>
            <w:tcW w:w="2288" w:type="dxa"/>
          </w:tcPr>
          <w:p w14:paraId="05AADFD1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7590555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D2E4E64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4823B3A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51988911" w14:textId="77777777" w:rsidTr="007C32D1">
        <w:tc>
          <w:tcPr>
            <w:tcW w:w="9498" w:type="dxa"/>
            <w:gridSpan w:val="4"/>
            <w:shd w:val="clear" w:color="auto" w:fill="D9D9D9"/>
          </w:tcPr>
          <w:p w14:paraId="4B031DBC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īstenošanas plānotie rezultāti</w:t>
            </w:r>
          </w:p>
        </w:tc>
      </w:tr>
      <w:tr w:rsidR="005B4156" w:rsidRPr="00687F63" w14:paraId="44741A62" w14:textId="77777777" w:rsidTr="007C32D1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63CF2DDC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1E1F4537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30AEFEDC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4156" w:rsidRPr="00687F63" w14:paraId="67A3A627" w14:textId="77777777" w:rsidTr="007C32D1">
        <w:tc>
          <w:tcPr>
            <w:tcW w:w="9498" w:type="dxa"/>
            <w:gridSpan w:val="4"/>
            <w:shd w:val="clear" w:color="auto" w:fill="D9D9D9"/>
          </w:tcPr>
          <w:p w14:paraId="352500FC" w14:textId="77777777" w:rsidR="005B4156" w:rsidRPr="00687F63" w:rsidRDefault="005B4156" w:rsidP="005B4156">
            <w:pPr>
              <w:pStyle w:val="Title"/>
              <w:widowControl w:val="0"/>
              <w:numPr>
                <w:ilvl w:val="0"/>
                <w:numId w:val="1"/>
              </w:numPr>
              <w:suppressAutoHyphens w:val="0"/>
              <w:jc w:val="left"/>
              <w:rPr>
                <w:sz w:val="24"/>
                <w:szCs w:val="24"/>
              </w:rPr>
            </w:pPr>
            <w:r w:rsidRPr="00687F63">
              <w:rPr>
                <w:sz w:val="24"/>
                <w:szCs w:val="24"/>
              </w:rPr>
              <w:t>Programmas īstenošanai nepieciešamais materiālais un finansiālais nodrošinājums</w:t>
            </w:r>
          </w:p>
        </w:tc>
      </w:tr>
      <w:tr w:rsidR="005B4156" w:rsidRPr="00687F63" w14:paraId="2A6FF1B6" w14:textId="77777777" w:rsidTr="007C32D1">
        <w:tc>
          <w:tcPr>
            <w:tcW w:w="9498" w:type="dxa"/>
            <w:gridSpan w:val="4"/>
          </w:tcPr>
          <w:p w14:paraId="0C2A0182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42889BD0" w14:textId="77777777" w:rsidR="005B4156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  <w:p w14:paraId="0DCE4E43" w14:textId="77777777" w:rsidR="005B4156" w:rsidRPr="00954250" w:rsidRDefault="005B4156" w:rsidP="007C32D1">
            <w:pPr>
              <w:pStyle w:val="BodyText"/>
            </w:pPr>
          </w:p>
          <w:p w14:paraId="3E9D0FB2" w14:textId="77777777" w:rsidR="005B4156" w:rsidRPr="00687F63" w:rsidRDefault="005B4156" w:rsidP="007C32D1">
            <w:pPr>
              <w:pStyle w:val="Title"/>
              <w:widowControl w:val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39E8BD70" w14:textId="77777777" w:rsidR="00D071C5" w:rsidRDefault="00D071C5"/>
    <w:sectPr w:rsidR="00D071C5" w:rsidSect="005B4156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B6D"/>
    <w:multiLevelType w:val="hybridMultilevel"/>
    <w:tmpl w:val="5D02A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7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B1"/>
    <w:rsid w:val="005B4156"/>
    <w:rsid w:val="0089366D"/>
    <w:rsid w:val="00B728B1"/>
    <w:rsid w:val="00D0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140C"/>
  <w15:chartTrackingRefBased/>
  <w15:docId w15:val="{D7D93DF2-44E9-4E2D-9AF1-7DD6414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4156"/>
    <w:pPr>
      <w:suppressAutoHyphens/>
      <w:spacing w:after="120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5B4156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Spacing">
    <w:name w:val="No Spacing"/>
    <w:qFormat/>
    <w:rsid w:val="005B41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le">
    <w:name w:val="Title"/>
    <w:basedOn w:val="Normal"/>
    <w:next w:val="BodyText"/>
    <w:link w:val="TitleChar"/>
    <w:qFormat/>
    <w:rsid w:val="005B4156"/>
    <w:pPr>
      <w:suppressAutoHyphens/>
      <w:jc w:val="center"/>
    </w:pPr>
    <w:rPr>
      <w:b/>
      <w:bCs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rsid w:val="005B4156"/>
    <w:rPr>
      <w:rFonts w:ascii="Times New Roman" w:eastAsia="Times New Roman" w:hAnsi="Times New Roman" w:cs="Times New Roman"/>
      <w:b/>
      <w:bCs/>
      <w:kern w:val="0"/>
      <w:sz w:val="56"/>
      <w:szCs w:val="5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Lasma Geidane</cp:lastModifiedBy>
  <cp:revision>2</cp:revision>
  <dcterms:created xsi:type="dcterms:W3CDTF">2023-04-06T08:37:00Z</dcterms:created>
  <dcterms:modified xsi:type="dcterms:W3CDTF">2023-04-06T08:37:00Z</dcterms:modified>
</cp:coreProperties>
</file>